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3A27D" w14:textId="77777777" w:rsidR="007333BA" w:rsidRDefault="00124B65" w:rsidP="00A50040">
      <w:pPr>
        <w:pStyle w:val="Nzev"/>
        <w:rPr>
          <w:bCs/>
          <w:iCs/>
        </w:rPr>
      </w:pPr>
      <w:r w:rsidRPr="00D438F8">
        <w:t>D.1.4.</w:t>
      </w:r>
      <w:r w:rsidR="00D438F8" w:rsidRPr="00D438F8">
        <w:t>c</w:t>
      </w:r>
      <w:r w:rsidRPr="00D438F8">
        <w:t xml:space="preserve"> </w:t>
      </w:r>
      <w:r w:rsidR="0046184A">
        <w:t>Specifikace materiálu</w:t>
      </w:r>
    </w:p>
    <w:p w14:paraId="2E6D76D1" w14:textId="77777777" w:rsidR="00A50040" w:rsidRDefault="00A50040" w:rsidP="00A50040"/>
    <w:p w14:paraId="38740EDC" w14:textId="77777777" w:rsidR="00124B65" w:rsidRDefault="00124B65" w:rsidP="00A50040"/>
    <w:p w14:paraId="576AED14" w14:textId="77777777" w:rsidR="00A50040" w:rsidRPr="00A50040" w:rsidRDefault="00A50040" w:rsidP="00A50040"/>
    <w:p w14:paraId="3C160C55" w14:textId="77777777" w:rsidR="007333BA" w:rsidRPr="003E7689" w:rsidRDefault="00475AB1" w:rsidP="005E148B">
      <w:pPr>
        <w:pStyle w:val="Podnadpis"/>
        <w:spacing w:before="120" w:line="276" w:lineRule="auto"/>
        <w:ind w:left="1985" w:hanging="1985"/>
        <w:rPr>
          <w:rFonts w:cs="Arial"/>
          <w:sz w:val="26"/>
          <w:szCs w:val="26"/>
        </w:rPr>
      </w:pPr>
      <w:r w:rsidRPr="003E7689">
        <w:rPr>
          <w:rFonts w:cs="Arial"/>
          <w:sz w:val="26"/>
          <w:szCs w:val="26"/>
        </w:rPr>
        <w:t>Stavebník:</w:t>
      </w:r>
      <w:r w:rsidR="007333BA" w:rsidRPr="003E7689">
        <w:rPr>
          <w:rFonts w:cs="Arial"/>
          <w:sz w:val="26"/>
          <w:szCs w:val="26"/>
        </w:rPr>
        <w:tab/>
      </w:r>
      <w:r w:rsidR="004C3F6D" w:rsidRPr="004C3F6D">
        <w:rPr>
          <w:rFonts w:cs="Calibri"/>
          <w:szCs w:val="24"/>
        </w:rPr>
        <w:t>Městský úřad v Petřvaldě</w:t>
      </w:r>
      <w:r w:rsidR="007B6046" w:rsidRPr="004C3F6D">
        <w:rPr>
          <w:rFonts w:cs="Calibri"/>
          <w:szCs w:val="24"/>
        </w:rPr>
        <w:tab/>
      </w:r>
      <w:r w:rsidR="007B6046">
        <w:rPr>
          <w:rFonts w:cs="Arial"/>
          <w:sz w:val="26"/>
          <w:szCs w:val="26"/>
        </w:rPr>
        <w:br/>
      </w:r>
      <w:r w:rsidR="004C3F6D">
        <w:rPr>
          <w:rFonts w:cs="Calibri"/>
          <w:szCs w:val="24"/>
        </w:rPr>
        <w:t>N</w:t>
      </w:r>
      <w:r w:rsidR="004C3F6D" w:rsidRPr="00E61FCA">
        <w:rPr>
          <w:rFonts w:cs="Calibri"/>
          <w:szCs w:val="24"/>
        </w:rPr>
        <w:t>áměstí Gen. Vicherka 2511</w:t>
      </w:r>
      <w:r w:rsidR="004C3F6D">
        <w:rPr>
          <w:rFonts w:cs="Calibri"/>
          <w:szCs w:val="24"/>
        </w:rPr>
        <w:t xml:space="preserve">, </w:t>
      </w:r>
      <w:r w:rsidR="004C3F6D" w:rsidRPr="00E61FCA">
        <w:rPr>
          <w:rFonts w:cs="Calibri"/>
          <w:szCs w:val="24"/>
        </w:rPr>
        <w:t>735 41 Petřvald</w:t>
      </w:r>
      <w:r w:rsidR="007B6046">
        <w:rPr>
          <w:rFonts w:cs="Arial"/>
          <w:sz w:val="26"/>
          <w:szCs w:val="26"/>
        </w:rPr>
        <w:tab/>
      </w:r>
    </w:p>
    <w:p w14:paraId="34E3DA38" w14:textId="77777777" w:rsidR="004C3F6D" w:rsidRDefault="007333BA" w:rsidP="00673746">
      <w:pPr>
        <w:tabs>
          <w:tab w:val="left" w:pos="851"/>
          <w:tab w:val="left" w:pos="1985"/>
        </w:tabs>
        <w:spacing w:line="276" w:lineRule="auto"/>
        <w:ind w:firstLine="0"/>
        <w:rPr>
          <w:rFonts w:cs="Calibri"/>
          <w:b/>
          <w:snapToGrid w:val="0"/>
          <w:sz w:val="28"/>
          <w:szCs w:val="24"/>
          <w:lang w:eastAsia="cs-CZ"/>
        </w:rPr>
      </w:pPr>
      <w:r w:rsidRPr="004C3F6D">
        <w:rPr>
          <w:rFonts w:cs="Arial"/>
          <w:b/>
          <w:snapToGrid w:val="0"/>
          <w:sz w:val="26"/>
          <w:szCs w:val="26"/>
          <w:lang w:eastAsia="cs-CZ"/>
        </w:rPr>
        <w:t>Stavba:</w:t>
      </w:r>
      <w:r w:rsidRPr="003E7689">
        <w:rPr>
          <w:rFonts w:cs="Arial"/>
          <w:sz w:val="26"/>
          <w:szCs w:val="26"/>
        </w:rPr>
        <w:tab/>
      </w:r>
      <w:r w:rsidR="004C3F6D">
        <w:rPr>
          <w:rFonts w:cs="Arial"/>
          <w:sz w:val="26"/>
          <w:szCs w:val="26"/>
        </w:rPr>
        <w:t xml:space="preserve">       </w:t>
      </w:r>
      <w:r w:rsidR="00673746">
        <w:rPr>
          <w:rFonts w:cs="Arial"/>
          <w:sz w:val="26"/>
          <w:szCs w:val="26"/>
        </w:rPr>
        <w:tab/>
      </w:r>
      <w:r w:rsidR="004C3F6D" w:rsidRPr="004C3F6D">
        <w:rPr>
          <w:rFonts w:cs="Calibri"/>
          <w:b/>
          <w:snapToGrid w:val="0"/>
          <w:sz w:val="28"/>
          <w:szCs w:val="24"/>
          <w:lang w:eastAsia="cs-CZ"/>
        </w:rPr>
        <w:t xml:space="preserve">Rekonstrukce kuchyně ZŠ Školní 246 vč. nutných úprav </w:t>
      </w:r>
    </w:p>
    <w:p w14:paraId="243758CF" w14:textId="77777777" w:rsidR="005E148B" w:rsidRPr="005E148B" w:rsidRDefault="00673746" w:rsidP="00673746">
      <w:pPr>
        <w:tabs>
          <w:tab w:val="left" w:pos="1985"/>
        </w:tabs>
        <w:ind w:firstLine="0"/>
        <w:rPr>
          <w:rFonts w:cs="Calibri"/>
          <w:b/>
          <w:snapToGrid w:val="0"/>
          <w:sz w:val="28"/>
          <w:szCs w:val="24"/>
          <w:lang w:eastAsia="cs-CZ"/>
        </w:rPr>
      </w:pPr>
      <w:r>
        <w:rPr>
          <w:rFonts w:cs="Calibri"/>
          <w:b/>
          <w:snapToGrid w:val="0"/>
          <w:sz w:val="28"/>
          <w:szCs w:val="24"/>
          <w:lang w:eastAsia="cs-CZ"/>
        </w:rPr>
        <w:tab/>
      </w:r>
      <w:r w:rsidR="004C3F6D" w:rsidRPr="004C3F6D">
        <w:rPr>
          <w:rFonts w:cs="Calibri"/>
          <w:b/>
          <w:snapToGrid w:val="0"/>
          <w:sz w:val="28"/>
          <w:szCs w:val="24"/>
          <w:lang w:eastAsia="cs-CZ"/>
        </w:rPr>
        <w:t>zázemí za účelem rozšíření kapacity</w:t>
      </w:r>
    </w:p>
    <w:p w14:paraId="7A56B518" w14:textId="77777777" w:rsidR="007333BA" w:rsidRPr="003E7689" w:rsidRDefault="007333BA" w:rsidP="00F30D80">
      <w:pPr>
        <w:pStyle w:val="Podnadpis"/>
        <w:spacing w:before="120"/>
        <w:ind w:left="1985" w:hanging="1985"/>
        <w:jc w:val="left"/>
        <w:rPr>
          <w:rFonts w:cs="Arial"/>
          <w:sz w:val="26"/>
          <w:szCs w:val="26"/>
        </w:rPr>
      </w:pPr>
      <w:r w:rsidRPr="003E7689">
        <w:rPr>
          <w:rFonts w:cs="Arial"/>
          <w:sz w:val="26"/>
          <w:szCs w:val="26"/>
        </w:rPr>
        <w:t>Část:</w:t>
      </w:r>
      <w:r w:rsidRPr="003E7689">
        <w:rPr>
          <w:rFonts w:cs="Arial"/>
          <w:sz w:val="26"/>
          <w:szCs w:val="26"/>
        </w:rPr>
        <w:tab/>
      </w:r>
      <w:r w:rsidR="00142062" w:rsidRPr="00D438F8">
        <w:rPr>
          <w:rFonts w:cs="Arial"/>
          <w:bCs/>
          <w:sz w:val="26"/>
          <w:szCs w:val="26"/>
        </w:rPr>
        <w:t>D.1.4.</w:t>
      </w:r>
      <w:r w:rsidR="00D438F8" w:rsidRPr="00D438F8">
        <w:rPr>
          <w:rFonts w:cs="Arial"/>
          <w:bCs/>
          <w:sz w:val="26"/>
          <w:szCs w:val="26"/>
        </w:rPr>
        <w:t>c</w:t>
      </w:r>
      <w:r w:rsidR="00142062" w:rsidRPr="00D438F8">
        <w:rPr>
          <w:rFonts w:cs="Arial"/>
          <w:bCs/>
          <w:sz w:val="26"/>
          <w:szCs w:val="26"/>
        </w:rPr>
        <w:t xml:space="preserve"> </w:t>
      </w:r>
      <w:r w:rsidR="00D438F8">
        <w:rPr>
          <w:rFonts w:cs="Arial"/>
          <w:bCs/>
          <w:sz w:val="26"/>
          <w:szCs w:val="26"/>
        </w:rPr>
        <w:t>Vzduchotechnika</w:t>
      </w:r>
    </w:p>
    <w:p w14:paraId="6B6E46E3" w14:textId="77777777" w:rsidR="007333BA" w:rsidRDefault="007333BA" w:rsidP="00F1551E">
      <w:pPr>
        <w:pStyle w:val="Nadpis8"/>
        <w:spacing w:before="1680"/>
      </w:pPr>
      <w:bookmarkStart w:id="0" w:name="_Toc391013555"/>
      <w:r w:rsidRPr="003E7689">
        <w:t>Stupeň:</w:t>
      </w:r>
      <w:r w:rsidRPr="003E7689">
        <w:tab/>
        <w:t>DSP</w:t>
      </w:r>
      <w:bookmarkEnd w:id="0"/>
      <w:r w:rsidR="00EC5FE4">
        <w:t>+DPS</w:t>
      </w:r>
    </w:p>
    <w:p w14:paraId="00A26556" w14:textId="3BB71F10" w:rsidR="007333BA" w:rsidRPr="003E7689" w:rsidRDefault="007333BA" w:rsidP="00D80625">
      <w:pPr>
        <w:pStyle w:val="Nadpis8"/>
      </w:pPr>
      <w:bookmarkStart w:id="1" w:name="_Toc391013556"/>
      <w:r w:rsidRPr="003E7689">
        <w:t>Datum:</w:t>
      </w:r>
      <w:r w:rsidRPr="003E7689">
        <w:tab/>
      </w:r>
      <w:bookmarkEnd w:id="1"/>
      <w:r w:rsidR="007B6046" w:rsidRPr="007B6046">
        <w:t>1</w:t>
      </w:r>
      <w:r w:rsidR="00433BFE">
        <w:t>2</w:t>
      </w:r>
      <w:r w:rsidR="007B6046" w:rsidRPr="007B6046">
        <w:t>/202</w:t>
      </w:r>
      <w:r w:rsidR="00433BFE">
        <w:t>3</w:t>
      </w:r>
    </w:p>
    <w:p w14:paraId="711632E3" w14:textId="77777777" w:rsidR="007333BA" w:rsidRPr="003E7689" w:rsidRDefault="007333BA" w:rsidP="00D80625">
      <w:pPr>
        <w:pStyle w:val="Nadpis8"/>
      </w:pPr>
      <w:bookmarkStart w:id="2" w:name="_Toc391013557"/>
      <w:r w:rsidRPr="003E7689">
        <w:t>Číslo zakázky:</w:t>
      </w:r>
      <w:r w:rsidRPr="003E7689">
        <w:tab/>
      </w:r>
      <w:bookmarkEnd w:id="2"/>
      <w:r w:rsidR="004C3F6D">
        <w:t>50 048</w:t>
      </w:r>
    </w:p>
    <w:p w14:paraId="7BAB1377" w14:textId="4FEAE9E4" w:rsidR="007333BA" w:rsidRPr="003E7689" w:rsidRDefault="007333BA" w:rsidP="00D80625">
      <w:pPr>
        <w:pStyle w:val="Nadpis8"/>
      </w:pPr>
      <w:bookmarkStart w:id="3" w:name="_Toc391013558"/>
      <w:proofErr w:type="gramStart"/>
      <w:r w:rsidRPr="003E7689">
        <w:t>Patří</w:t>
      </w:r>
      <w:proofErr w:type="gramEnd"/>
      <w:r w:rsidRPr="003E7689">
        <w:t xml:space="preserve"> do:</w:t>
      </w:r>
      <w:r w:rsidRPr="003E7689">
        <w:tab/>
      </w:r>
      <w:bookmarkEnd w:id="3"/>
      <w:r w:rsidR="007B6046" w:rsidRPr="007B6046">
        <w:t>PRO-110</w:t>
      </w:r>
      <w:r w:rsidR="004C3F6D">
        <w:t>38</w:t>
      </w:r>
      <w:r w:rsidR="007B6046" w:rsidRPr="007B6046">
        <w:t>-D.1.</w:t>
      </w:r>
      <w:r w:rsidR="004C3F6D">
        <w:t>4</w:t>
      </w:r>
      <w:r w:rsidR="0046184A">
        <w:t>c</w:t>
      </w:r>
      <w:r w:rsidR="007E3643">
        <w:t xml:space="preserve"> a</w:t>
      </w:r>
    </w:p>
    <w:p w14:paraId="6D16C246" w14:textId="77777777" w:rsidR="007333BA" w:rsidRPr="005E2050" w:rsidRDefault="00D80625" w:rsidP="00D80625">
      <w:pPr>
        <w:pStyle w:val="Nadpis8"/>
      </w:pPr>
      <w:r w:rsidRPr="005E2050">
        <w:rPr>
          <w:noProof/>
        </w:rPr>
        <w:drawing>
          <wp:anchor distT="0" distB="0" distL="114300" distR="114300" simplePos="0" relativeHeight="251664384" behindDoc="0" locked="0" layoutInCell="1" allowOverlap="1" wp14:anchorId="79A92731" wp14:editId="6951760A">
            <wp:simplePos x="0" y="0"/>
            <wp:positionH relativeFrom="column">
              <wp:posOffset>3813810</wp:posOffset>
            </wp:positionH>
            <wp:positionV relativeFrom="paragraph">
              <wp:posOffset>6689725</wp:posOffset>
            </wp:positionV>
            <wp:extent cx="583565" cy="238125"/>
            <wp:effectExtent l="0" t="0" r="6985" b="9525"/>
            <wp:wrapNone/>
            <wp:docPr id="5" name="Obrázek 5" descr="D:\Matej Horňák\Šablony\Podpis\Podpis Horňák BLOK Model (1)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D:\Matej Horňák\Šablony\Podpis\Podpis Horňák BLOK Model (1)-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73" t="88882" r="52213" b="85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E2050">
        <w:rPr>
          <w:noProof/>
        </w:rPr>
        <w:drawing>
          <wp:anchor distT="0" distB="0" distL="114300" distR="114300" simplePos="0" relativeHeight="251663360" behindDoc="0" locked="0" layoutInCell="1" allowOverlap="1" wp14:anchorId="752A458E" wp14:editId="71BB5650">
            <wp:simplePos x="0" y="0"/>
            <wp:positionH relativeFrom="column">
              <wp:posOffset>3728085</wp:posOffset>
            </wp:positionH>
            <wp:positionV relativeFrom="paragraph">
              <wp:posOffset>6927850</wp:posOffset>
            </wp:positionV>
            <wp:extent cx="800100" cy="400050"/>
            <wp:effectExtent l="0" t="0" r="0" b="0"/>
            <wp:wrapNone/>
            <wp:docPr id="1" name="Obrázek 1" descr="podpis Zdeněk 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" descr="podpis Zdeněk 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333BA" w:rsidRPr="005E2050">
        <w:t>Vypracoval:</w:t>
      </w:r>
      <w:r w:rsidR="007333BA" w:rsidRPr="005E2050">
        <w:tab/>
      </w:r>
      <w:r w:rsidR="002278A7">
        <w:t>Ing. Jan Špunda</w:t>
      </w:r>
    </w:p>
    <w:p w14:paraId="1D27F5FC" w14:textId="77777777" w:rsidR="007333BA" w:rsidRPr="003E7689" w:rsidRDefault="007333BA" w:rsidP="00D80625">
      <w:pPr>
        <w:pStyle w:val="Nadpis8"/>
      </w:pPr>
      <w:r w:rsidRPr="003E7689">
        <w:t>Přezkoumal:</w:t>
      </w:r>
      <w:r w:rsidRPr="003E7689">
        <w:tab/>
      </w:r>
      <w:r w:rsidR="004C3F6D">
        <w:t xml:space="preserve">Ing. </w:t>
      </w:r>
      <w:r w:rsidR="002278A7">
        <w:t>Ondřej Cicák</w:t>
      </w:r>
      <w:r w:rsidR="00D80625" w:rsidRPr="003E7689">
        <w:t xml:space="preserve">    </w:t>
      </w:r>
    </w:p>
    <w:p w14:paraId="21149672" w14:textId="32D622CF" w:rsidR="00124B65" w:rsidRPr="0046184A" w:rsidRDefault="00C32CE4" w:rsidP="0046184A">
      <w:pPr>
        <w:pStyle w:val="Nadpis8"/>
        <w:sectPr w:rsidR="00124B65" w:rsidRPr="0046184A" w:rsidSect="007333BA">
          <w:footerReference w:type="default" r:id="rId10"/>
          <w:headerReference w:type="first" r:id="rId11"/>
          <w:footerReference w:type="first" r:id="rId12"/>
          <w:pgSz w:w="11906" w:h="16838"/>
          <w:pgMar w:top="1390" w:right="1418" w:bottom="1701" w:left="1418" w:header="426" w:footer="851" w:gutter="0"/>
          <w:cols w:space="708"/>
          <w:titlePg/>
          <w:docGrid w:linePitch="360"/>
        </w:sectPr>
      </w:pPr>
      <w:r w:rsidRPr="003E7689">
        <w:t>HIP</w:t>
      </w:r>
      <w:r w:rsidR="007333BA" w:rsidRPr="003E7689">
        <w:t>:</w:t>
      </w:r>
      <w:r w:rsidR="007333BA" w:rsidRPr="003E7689">
        <w:tab/>
      </w:r>
      <w:r w:rsidR="007B6046" w:rsidRPr="003E7689">
        <w:t xml:space="preserve">Ing. </w:t>
      </w:r>
      <w:r w:rsidR="0046184A">
        <w:t xml:space="preserve">Adéla </w:t>
      </w:r>
      <w:proofErr w:type="spellStart"/>
      <w:r w:rsidR="0046184A">
        <w:t>Prchalov</w:t>
      </w:r>
      <w:proofErr w:type="spellEnd"/>
    </w:p>
    <w:p w14:paraId="2DDC5B59" w14:textId="77777777" w:rsidR="00205EE0" w:rsidRPr="00712801" w:rsidRDefault="00205EE0" w:rsidP="0046184A">
      <w:pPr>
        <w:pStyle w:val="Obsah"/>
        <w:ind w:firstLine="0"/>
        <w:rPr>
          <w:bCs/>
        </w:rPr>
      </w:pPr>
    </w:p>
    <w:sectPr w:rsidR="00205EE0" w:rsidRPr="00712801" w:rsidSect="007333BA">
      <w:type w:val="continuous"/>
      <w:pgSz w:w="11906" w:h="16838"/>
      <w:pgMar w:top="1386" w:right="1418" w:bottom="1701" w:left="1418" w:header="851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E397C" w14:textId="77777777" w:rsidR="00441158" w:rsidRDefault="00441158" w:rsidP="007333BA">
      <w:r>
        <w:separator/>
      </w:r>
    </w:p>
    <w:p w14:paraId="39C00D09" w14:textId="77777777" w:rsidR="00441158" w:rsidRDefault="00441158"/>
    <w:p w14:paraId="17C0D495" w14:textId="77777777" w:rsidR="00441158" w:rsidRDefault="00441158" w:rsidP="001752EF"/>
  </w:endnote>
  <w:endnote w:type="continuationSeparator" w:id="0">
    <w:p w14:paraId="5D24B930" w14:textId="77777777" w:rsidR="00441158" w:rsidRDefault="00441158" w:rsidP="007333BA">
      <w:r>
        <w:continuationSeparator/>
      </w:r>
    </w:p>
    <w:p w14:paraId="64E1587A" w14:textId="77777777" w:rsidR="00441158" w:rsidRDefault="00441158"/>
    <w:p w14:paraId="340C2BB2" w14:textId="77777777" w:rsidR="00441158" w:rsidRDefault="00441158" w:rsidP="001752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Arial"/>
    <w:panose1 w:val="020B0503020102020204"/>
    <w:charset w:val="00"/>
    <w:family w:val="swiss"/>
    <w:pitch w:val="variable"/>
    <w:sig w:usb0="00000001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66470" w14:textId="77777777" w:rsidR="00124B65" w:rsidRPr="0046184A" w:rsidRDefault="00124B65" w:rsidP="0046184A">
    <w:pPr>
      <w:pStyle w:val="Zpat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EB5B3" w14:textId="77777777" w:rsidR="005E148B" w:rsidRPr="007B6046" w:rsidRDefault="005E148B" w:rsidP="005E148B">
    <w:pPr>
      <w:pStyle w:val="Zpat"/>
      <w:ind w:firstLine="0"/>
      <w:rPr>
        <w:rFonts w:cs="Arial"/>
        <w:bCs/>
        <w:sz w:val="18"/>
        <w:szCs w:val="18"/>
      </w:rPr>
    </w:pPr>
    <w:r>
      <w:rPr>
        <w:rFonts w:cs="Arial"/>
        <w:bCs/>
        <w:sz w:val="18"/>
        <w:szCs w:val="18"/>
      </w:rPr>
      <w:t>Rekonstrukce kuchyně ZŠ Školní 246</w:t>
    </w:r>
  </w:p>
  <w:p w14:paraId="380D5DFB" w14:textId="49CF002A" w:rsidR="00124B65" w:rsidRPr="00F30D80" w:rsidRDefault="005E148B" w:rsidP="005E148B">
    <w:pPr>
      <w:pStyle w:val="Zpat"/>
      <w:ind w:firstLine="0"/>
      <w:jc w:val="left"/>
      <w:rPr>
        <w:rFonts w:cs="Arial"/>
        <w:sz w:val="20"/>
      </w:rPr>
    </w:pPr>
    <w:r>
      <w:rPr>
        <w:rFonts w:cs="Arial"/>
        <w:bCs/>
        <w:sz w:val="18"/>
        <w:szCs w:val="18"/>
      </w:rPr>
      <w:t>Petřvald</w:t>
    </w:r>
    <w:r w:rsidR="00124B65">
      <w:rPr>
        <w:rFonts w:cs="Arial"/>
        <w:bCs/>
        <w:sz w:val="18"/>
        <w:szCs w:val="18"/>
      </w:rPr>
      <w:tab/>
    </w:r>
    <w:r w:rsidR="00124B65">
      <w:rPr>
        <w:rFonts w:cs="Arial"/>
        <w:bCs/>
        <w:sz w:val="18"/>
        <w:szCs w:val="18"/>
      </w:rPr>
      <w:tab/>
    </w:r>
    <w:r w:rsidR="00124B65" w:rsidRPr="000554D0">
      <w:rPr>
        <w:rFonts w:cs="Arial"/>
        <w:sz w:val="18"/>
        <w:szCs w:val="18"/>
      </w:rPr>
      <w:t>Arch. č</w:t>
    </w:r>
    <w:r w:rsidR="00124B65" w:rsidRPr="00D438F8">
      <w:rPr>
        <w:rFonts w:cs="Arial"/>
        <w:sz w:val="18"/>
        <w:szCs w:val="18"/>
      </w:rPr>
      <w:t xml:space="preserve">.: </w:t>
    </w:r>
    <w:r w:rsidRPr="00D438F8">
      <w:rPr>
        <w:rFonts w:cs="Arial"/>
        <w:b/>
        <w:sz w:val="18"/>
        <w:szCs w:val="18"/>
      </w:rPr>
      <w:t>PRO-11038</w:t>
    </w:r>
    <w:r w:rsidR="00124B65" w:rsidRPr="00D438F8">
      <w:rPr>
        <w:rFonts w:cs="Arial"/>
        <w:b/>
        <w:sz w:val="18"/>
        <w:szCs w:val="18"/>
      </w:rPr>
      <w:t>-D.1.</w:t>
    </w:r>
    <w:r w:rsidR="00EC5FE4" w:rsidRPr="00D438F8">
      <w:rPr>
        <w:rFonts w:cs="Arial"/>
        <w:b/>
        <w:sz w:val="18"/>
        <w:szCs w:val="18"/>
      </w:rPr>
      <w:t>4</w:t>
    </w:r>
    <w:r w:rsidR="00D438F8" w:rsidRPr="00D438F8">
      <w:rPr>
        <w:rFonts w:cs="Arial"/>
        <w:b/>
        <w:sz w:val="18"/>
        <w:szCs w:val="18"/>
      </w:rPr>
      <w:t>c</w:t>
    </w:r>
    <w:r w:rsidR="00124B65" w:rsidRPr="00D438F8">
      <w:rPr>
        <w:rFonts w:cs="Arial"/>
        <w:b/>
        <w:sz w:val="18"/>
        <w:szCs w:val="18"/>
      </w:rPr>
      <w:t>-0</w:t>
    </w:r>
    <w:r w:rsidR="0046184A">
      <w:rPr>
        <w:rFonts w:cs="Arial"/>
        <w:b/>
        <w:sz w:val="18"/>
        <w:szCs w:val="18"/>
      </w:rPr>
      <w:t>5</w:t>
    </w:r>
    <w:r w:rsidR="00433BFE">
      <w:rPr>
        <w:rFonts w:cs="Arial"/>
        <w:b/>
        <w:sz w:val="18"/>
        <w:szCs w:val="18"/>
      </w:rPr>
      <w:t>a</w:t>
    </w:r>
    <w:r w:rsidR="00124B65" w:rsidRPr="000554D0">
      <w:rPr>
        <w:rFonts w:cs="Arial"/>
        <w:b/>
        <w:sz w:val="18"/>
        <w:szCs w:val="18"/>
      </w:rPr>
      <w:t xml:space="preserve"> </w:t>
    </w:r>
    <w:r w:rsidR="00124B65" w:rsidRPr="000554D0">
      <w:rPr>
        <w:rFonts w:cs="Arial"/>
        <w:sz w:val="18"/>
        <w:szCs w:val="18"/>
      </w:rPr>
      <w:t xml:space="preserve">list </w:t>
    </w:r>
    <w:r w:rsidR="00124B65" w:rsidRPr="000554D0">
      <w:rPr>
        <w:rStyle w:val="slostrnky"/>
        <w:rFonts w:cs="Arial"/>
        <w:b/>
        <w:sz w:val="18"/>
        <w:szCs w:val="18"/>
      </w:rPr>
      <w:fldChar w:fldCharType="begin"/>
    </w:r>
    <w:r w:rsidR="00124B65" w:rsidRPr="000554D0">
      <w:rPr>
        <w:rStyle w:val="slostrnky"/>
        <w:rFonts w:cs="Arial"/>
        <w:b/>
        <w:sz w:val="18"/>
        <w:szCs w:val="18"/>
      </w:rPr>
      <w:instrText xml:space="preserve"> PAGE </w:instrText>
    </w:r>
    <w:r w:rsidR="00124B65" w:rsidRPr="000554D0">
      <w:rPr>
        <w:rStyle w:val="slostrnky"/>
        <w:rFonts w:cs="Arial"/>
        <w:b/>
        <w:sz w:val="18"/>
        <w:szCs w:val="18"/>
      </w:rPr>
      <w:fldChar w:fldCharType="separate"/>
    </w:r>
    <w:r w:rsidR="0046184A">
      <w:rPr>
        <w:rStyle w:val="slostrnky"/>
        <w:rFonts w:cs="Arial"/>
        <w:b/>
        <w:noProof/>
        <w:sz w:val="18"/>
        <w:szCs w:val="18"/>
      </w:rPr>
      <w:t>1</w:t>
    </w:r>
    <w:r w:rsidR="00124B65" w:rsidRPr="000554D0">
      <w:rPr>
        <w:rStyle w:val="slostrnky"/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65867" w14:textId="77777777" w:rsidR="00441158" w:rsidRDefault="00441158" w:rsidP="007333BA">
      <w:r>
        <w:separator/>
      </w:r>
    </w:p>
    <w:p w14:paraId="197A180D" w14:textId="77777777" w:rsidR="00441158" w:rsidRDefault="00441158"/>
    <w:p w14:paraId="7BF959C6" w14:textId="77777777" w:rsidR="00441158" w:rsidRDefault="00441158" w:rsidP="001752EF"/>
  </w:footnote>
  <w:footnote w:type="continuationSeparator" w:id="0">
    <w:p w14:paraId="23FDC272" w14:textId="77777777" w:rsidR="00441158" w:rsidRDefault="00441158" w:rsidP="007333BA">
      <w:r>
        <w:continuationSeparator/>
      </w:r>
    </w:p>
    <w:p w14:paraId="59194E81" w14:textId="77777777" w:rsidR="00441158" w:rsidRDefault="00441158"/>
    <w:p w14:paraId="3AE58275" w14:textId="77777777" w:rsidR="00441158" w:rsidRDefault="00441158" w:rsidP="001752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98BD2" w14:textId="77777777" w:rsidR="00124B65" w:rsidRDefault="00124B65" w:rsidP="007333BA">
    <w:pPr>
      <w:spacing w:after="80"/>
      <w:jc w:val="center"/>
      <w:rPr>
        <w:rFonts w:cs="Arial"/>
        <w:b/>
        <w:szCs w:val="22"/>
      </w:rPr>
    </w:pPr>
  </w:p>
  <w:p w14:paraId="6F95E3DC" w14:textId="77777777" w:rsidR="00124B65" w:rsidRPr="00FC4B11" w:rsidRDefault="00124B65" w:rsidP="007333BA">
    <w:pPr>
      <w:spacing w:after="80"/>
      <w:jc w:val="center"/>
      <w:rPr>
        <w:rFonts w:cs="Arial"/>
        <w:b/>
        <w:szCs w:val="22"/>
      </w:rPr>
    </w:pPr>
    <w:r w:rsidRPr="00FC4B11">
      <w:rPr>
        <w:rFonts w:cs="Arial"/>
        <w:b/>
        <w:szCs w:val="22"/>
      </w:rPr>
      <w:t>Projekt 2010 s.r.o., Ruská 43, 703 00 Ostrava-Vítkovice, Česká republika</w:t>
    </w:r>
  </w:p>
  <w:p w14:paraId="64535067" w14:textId="77777777" w:rsidR="00124B65" w:rsidRPr="00FC4B11" w:rsidRDefault="00124B65" w:rsidP="007333BA">
    <w:pPr>
      <w:spacing w:after="80"/>
      <w:jc w:val="center"/>
      <w:rPr>
        <w:rFonts w:cs="Arial"/>
        <w:b/>
        <w:szCs w:val="22"/>
      </w:rPr>
    </w:pPr>
    <w:r>
      <w:rPr>
        <w:rFonts w:cs="Arial"/>
        <w:b/>
        <w:szCs w:val="22"/>
      </w:rPr>
      <w:t xml:space="preserve">telefon: 596 693 711, </w:t>
    </w:r>
    <w:r w:rsidRPr="00FC4B11">
      <w:rPr>
        <w:rFonts w:cs="Arial"/>
        <w:b/>
        <w:szCs w:val="22"/>
      </w:rPr>
      <w:t xml:space="preserve">E-mail: </w:t>
    </w:r>
    <w:proofErr w:type="gramStart"/>
    <w:r w:rsidRPr="00FC4B11">
      <w:rPr>
        <w:rFonts w:cs="Arial"/>
        <w:b/>
        <w:szCs w:val="22"/>
      </w:rPr>
      <w:t>projekt2010</w:t>
    </w:r>
    <w:r w:rsidRPr="00FC4B11">
      <w:rPr>
        <w:rFonts w:cs="Arial"/>
        <w:b/>
        <w:szCs w:val="22"/>
        <w:lang w:val="de-DE"/>
      </w:rPr>
      <w:t>@projekt2010.cz</w:t>
    </w:r>
    <w:r w:rsidRPr="00FC4B11">
      <w:rPr>
        <w:rFonts w:cs="Arial"/>
        <w:b/>
        <w:szCs w:val="22"/>
      </w:rPr>
      <w:t>,  www.projekt2010.cz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72441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42" w:hanging="432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1B511845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1E8A5E2C"/>
    <w:multiLevelType w:val="singleLevel"/>
    <w:tmpl w:val="F3BABD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ECE0854"/>
    <w:multiLevelType w:val="hybridMultilevel"/>
    <w:tmpl w:val="494C62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A3E1D"/>
    <w:multiLevelType w:val="hybridMultilevel"/>
    <w:tmpl w:val="62C45E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92777"/>
    <w:multiLevelType w:val="hybridMultilevel"/>
    <w:tmpl w:val="2B6C1506"/>
    <w:lvl w:ilvl="0" w:tplc="1C60F95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877B59"/>
    <w:multiLevelType w:val="hybridMultilevel"/>
    <w:tmpl w:val="0644B0E2"/>
    <w:lvl w:ilvl="0" w:tplc="7FB6D764">
      <w:start w:val="1"/>
      <w:numFmt w:val="bullet"/>
      <w:pStyle w:val="BKB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9622D4"/>
    <w:multiLevelType w:val="multilevel"/>
    <w:tmpl w:val="AABA1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AAC3FD0"/>
    <w:multiLevelType w:val="singleLevel"/>
    <w:tmpl w:val="FFFFFFFF"/>
    <w:lvl w:ilvl="0">
      <w:numFmt w:val="decimal"/>
      <w:lvlText w:val="*"/>
      <w:lvlJc w:val="left"/>
    </w:lvl>
  </w:abstractNum>
  <w:abstractNum w:abstractNumId="9" w15:restartNumberingAfterBreak="0">
    <w:nsid w:val="5E582585"/>
    <w:multiLevelType w:val="multilevel"/>
    <w:tmpl w:val="E910CA6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017"/>
    <w:multiLevelType w:val="multilevel"/>
    <w:tmpl w:val="E910CA6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28793B"/>
    <w:multiLevelType w:val="hybridMultilevel"/>
    <w:tmpl w:val="EAA41D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AB15B0"/>
    <w:multiLevelType w:val="multilevel"/>
    <w:tmpl w:val="594064D0"/>
    <w:lvl w:ilvl="0">
      <w:start w:val="1"/>
      <w:numFmt w:val="bullet"/>
      <w:lvlText w:val="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502" w:hanging="432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4680" w:hanging="1440"/>
      </w:pPr>
    </w:lvl>
  </w:abstractNum>
  <w:num w:numId="1" w16cid:durableId="1004627190">
    <w:abstractNumId w:val="0"/>
  </w:num>
  <w:num w:numId="2" w16cid:durableId="1745567885">
    <w:abstractNumId w:val="7"/>
  </w:num>
  <w:num w:numId="3" w16cid:durableId="1382628183">
    <w:abstractNumId w:val="12"/>
  </w:num>
  <w:num w:numId="4" w16cid:durableId="309553836">
    <w:abstractNumId w:val="1"/>
  </w:num>
  <w:num w:numId="5" w16cid:durableId="1899318530">
    <w:abstractNumId w:val="11"/>
  </w:num>
  <w:num w:numId="6" w16cid:durableId="1398287232">
    <w:abstractNumId w:val="4"/>
  </w:num>
  <w:num w:numId="7" w16cid:durableId="751894904">
    <w:abstractNumId w:val="8"/>
  </w:num>
  <w:num w:numId="8" w16cid:durableId="249121319">
    <w:abstractNumId w:val="10"/>
  </w:num>
  <w:num w:numId="9" w16cid:durableId="1342126156">
    <w:abstractNumId w:val="5"/>
  </w:num>
  <w:num w:numId="10" w16cid:durableId="1930773103">
    <w:abstractNumId w:val="9"/>
  </w:num>
  <w:num w:numId="11" w16cid:durableId="67579418">
    <w:abstractNumId w:val="3"/>
  </w:num>
  <w:num w:numId="12" w16cid:durableId="1135172907">
    <w:abstractNumId w:val="6"/>
  </w:num>
  <w:num w:numId="13" w16cid:durableId="3291382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3BA"/>
    <w:rsid w:val="0000115C"/>
    <w:rsid w:val="00003716"/>
    <w:rsid w:val="00003C16"/>
    <w:rsid w:val="000056D6"/>
    <w:rsid w:val="0001059B"/>
    <w:rsid w:val="0001410D"/>
    <w:rsid w:val="0001530A"/>
    <w:rsid w:val="00015AE2"/>
    <w:rsid w:val="00022ACC"/>
    <w:rsid w:val="00023E61"/>
    <w:rsid w:val="00030356"/>
    <w:rsid w:val="000374C7"/>
    <w:rsid w:val="00043039"/>
    <w:rsid w:val="00045777"/>
    <w:rsid w:val="00050609"/>
    <w:rsid w:val="00051166"/>
    <w:rsid w:val="000526DB"/>
    <w:rsid w:val="000531C5"/>
    <w:rsid w:val="00057294"/>
    <w:rsid w:val="0005738A"/>
    <w:rsid w:val="0006778E"/>
    <w:rsid w:val="00067CFD"/>
    <w:rsid w:val="00070AC0"/>
    <w:rsid w:val="00074209"/>
    <w:rsid w:val="00074637"/>
    <w:rsid w:val="00076F5F"/>
    <w:rsid w:val="0008420C"/>
    <w:rsid w:val="00084A60"/>
    <w:rsid w:val="000868CC"/>
    <w:rsid w:val="000B0F9B"/>
    <w:rsid w:val="000B2296"/>
    <w:rsid w:val="000B26F5"/>
    <w:rsid w:val="000B4251"/>
    <w:rsid w:val="000D096B"/>
    <w:rsid w:val="000D0EC5"/>
    <w:rsid w:val="000D1AEE"/>
    <w:rsid w:val="000D1E76"/>
    <w:rsid w:val="000D6018"/>
    <w:rsid w:val="000E2856"/>
    <w:rsid w:val="000E55EA"/>
    <w:rsid w:val="000E7763"/>
    <w:rsid w:val="000F370C"/>
    <w:rsid w:val="00105706"/>
    <w:rsid w:val="0011228E"/>
    <w:rsid w:val="001149BA"/>
    <w:rsid w:val="00116DBA"/>
    <w:rsid w:val="00124B65"/>
    <w:rsid w:val="001250AC"/>
    <w:rsid w:val="001275FD"/>
    <w:rsid w:val="00134777"/>
    <w:rsid w:val="00142062"/>
    <w:rsid w:val="001449F5"/>
    <w:rsid w:val="00145286"/>
    <w:rsid w:val="00146E0B"/>
    <w:rsid w:val="001471C3"/>
    <w:rsid w:val="00151E78"/>
    <w:rsid w:val="00154034"/>
    <w:rsid w:val="001608BC"/>
    <w:rsid w:val="0016711A"/>
    <w:rsid w:val="00174025"/>
    <w:rsid w:val="001752EF"/>
    <w:rsid w:val="0017672F"/>
    <w:rsid w:val="0018044C"/>
    <w:rsid w:val="00180DF5"/>
    <w:rsid w:val="00182B3D"/>
    <w:rsid w:val="001877ED"/>
    <w:rsid w:val="001B4537"/>
    <w:rsid w:val="001C10FE"/>
    <w:rsid w:val="001C1B69"/>
    <w:rsid w:val="001C2F16"/>
    <w:rsid w:val="001C34AA"/>
    <w:rsid w:val="001C36C0"/>
    <w:rsid w:val="001C6AC9"/>
    <w:rsid w:val="001D27B4"/>
    <w:rsid w:val="001D6292"/>
    <w:rsid w:val="001E4149"/>
    <w:rsid w:val="001F15B9"/>
    <w:rsid w:val="001F17C9"/>
    <w:rsid w:val="001F5336"/>
    <w:rsid w:val="00204E9F"/>
    <w:rsid w:val="00205EE0"/>
    <w:rsid w:val="00213536"/>
    <w:rsid w:val="00214EF1"/>
    <w:rsid w:val="002215F9"/>
    <w:rsid w:val="00223990"/>
    <w:rsid w:val="00224A84"/>
    <w:rsid w:val="00224BBC"/>
    <w:rsid w:val="00224E1B"/>
    <w:rsid w:val="0022602B"/>
    <w:rsid w:val="002278A7"/>
    <w:rsid w:val="00232283"/>
    <w:rsid w:val="00250C19"/>
    <w:rsid w:val="00253D3D"/>
    <w:rsid w:val="00263C42"/>
    <w:rsid w:val="002644E5"/>
    <w:rsid w:val="00267D43"/>
    <w:rsid w:val="002814CD"/>
    <w:rsid w:val="00285C24"/>
    <w:rsid w:val="00285D45"/>
    <w:rsid w:val="002970C8"/>
    <w:rsid w:val="002A5578"/>
    <w:rsid w:val="002A70CA"/>
    <w:rsid w:val="002A717A"/>
    <w:rsid w:val="002B410B"/>
    <w:rsid w:val="002B7BD5"/>
    <w:rsid w:val="002D376F"/>
    <w:rsid w:val="002D7F40"/>
    <w:rsid w:val="002E3BA4"/>
    <w:rsid w:val="002E5A39"/>
    <w:rsid w:val="002F4DAE"/>
    <w:rsid w:val="002F7780"/>
    <w:rsid w:val="002F79D3"/>
    <w:rsid w:val="0030044B"/>
    <w:rsid w:val="00302363"/>
    <w:rsid w:val="00306534"/>
    <w:rsid w:val="00311B8B"/>
    <w:rsid w:val="0031541E"/>
    <w:rsid w:val="00320803"/>
    <w:rsid w:val="00331F53"/>
    <w:rsid w:val="0033371E"/>
    <w:rsid w:val="003355B6"/>
    <w:rsid w:val="00343973"/>
    <w:rsid w:val="00344570"/>
    <w:rsid w:val="00345637"/>
    <w:rsid w:val="003475A1"/>
    <w:rsid w:val="00347D18"/>
    <w:rsid w:val="003531B6"/>
    <w:rsid w:val="00353BD7"/>
    <w:rsid w:val="0035408E"/>
    <w:rsid w:val="0036077F"/>
    <w:rsid w:val="00366A2E"/>
    <w:rsid w:val="003770EE"/>
    <w:rsid w:val="0037792F"/>
    <w:rsid w:val="0038174C"/>
    <w:rsid w:val="003855DE"/>
    <w:rsid w:val="00392424"/>
    <w:rsid w:val="00395990"/>
    <w:rsid w:val="003A344D"/>
    <w:rsid w:val="003B3A43"/>
    <w:rsid w:val="003B548C"/>
    <w:rsid w:val="003B5BDC"/>
    <w:rsid w:val="003D1193"/>
    <w:rsid w:val="003D4DE8"/>
    <w:rsid w:val="003E7689"/>
    <w:rsid w:val="003F6456"/>
    <w:rsid w:val="003F7EB5"/>
    <w:rsid w:val="00402933"/>
    <w:rsid w:val="0040333D"/>
    <w:rsid w:val="004122EA"/>
    <w:rsid w:val="00413838"/>
    <w:rsid w:val="00413E8F"/>
    <w:rsid w:val="00421454"/>
    <w:rsid w:val="004224F5"/>
    <w:rsid w:val="004241D9"/>
    <w:rsid w:val="00426383"/>
    <w:rsid w:val="0043333D"/>
    <w:rsid w:val="00433BFE"/>
    <w:rsid w:val="00441158"/>
    <w:rsid w:val="00443F7B"/>
    <w:rsid w:val="00447DC1"/>
    <w:rsid w:val="00453F97"/>
    <w:rsid w:val="0046184A"/>
    <w:rsid w:val="00462786"/>
    <w:rsid w:val="00463F82"/>
    <w:rsid w:val="004677DF"/>
    <w:rsid w:val="00475A0E"/>
    <w:rsid w:val="00475AB1"/>
    <w:rsid w:val="00480028"/>
    <w:rsid w:val="0048316B"/>
    <w:rsid w:val="00483675"/>
    <w:rsid w:val="00491797"/>
    <w:rsid w:val="00495F88"/>
    <w:rsid w:val="00495FB0"/>
    <w:rsid w:val="004A4CB9"/>
    <w:rsid w:val="004A50C9"/>
    <w:rsid w:val="004B0123"/>
    <w:rsid w:val="004B0B60"/>
    <w:rsid w:val="004B0CC8"/>
    <w:rsid w:val="004B3583"/>
    <w:rsid w:val="004B7FCB"/>
    <w:rsid w:val="004C3F6D"/>
    <w:rsid w:val="004C747C"/>
    <w:rsid w:val="004D38A3"/>
    <w:rsid w:val="004D7F33"/>
    <w:rsid w:val="004F0429"/>
    <w:rsid w:val="004F5B4D"/>
    <w:rsid w:val="004F6DF2"/>
    <w:rsid w:val="0051096A"/>
    <w:rsid w:val="00524E45"/>
    <w:rsid w:val="00527303"/>
    <w:rsid w:val="00531F84"/>
    <w:rsid w:val="00532CBA"/>
    <w:rsid w:val="005334D9"/>
    <w:rsid w:val="005372C8"/>
    <w:rsid w:val="00547AE0"/>
    <w:rsid w:val="005513C4"/>
    <w:rsid w:val="00555952"/>
    <w:rsid w:val="00556E9F"/>
    <w:rsid w:val="00564066"/>
    <w:rsid w:val="00565397"/>
    <w:rsid w:val="0057359D"/>
    <w:rsid w:val="005760BA"/>
    <w:rsid w:val="00576CBF"/>
    <w:rsid w:val="00582627"/>
    <w:rsid w:val="0058578B"/>
    <w:rsid w:val="00585F80"/>
    <w:rsid w:val="00586753"/>
    <w:rsid w:val="00590DFC"/>
    <w:rsid w:val="00591145"/>
    <w:rsid w:val="00592673"/>
    <w:rsid w:val="00593FBA"/>
    <w:rsid w:val="00595A92"/>
    <w:rsid w:val="005978C6"/>
    <w:rsid w:val="00597FD9"/>
    <w:rsid w:val="005A2FE5"/>
    <w:rsid w:val="005B404D"/>
    <w:rsid w:val="005B54CA"/>
    <w:rsid w:val="005D234C"/>
    <w:rsid w:val="005D5F2E"/>
    <w:rsid w:val="005E0E71"/>
    <w:rsid w:val="005E148B"/>
    <w:rsid w:val="005E2050"/>
    <w:rsid w:val="005E2CAE"/>
    <w:rsid w:val="005F147C"/>
    <w:rsid w:val="005F296C"/>
    <w:rsid w:val="00601CEA"/>
    <w:rsid w:val="00610473"/>
    <w:rsid w:val="006226E7"/>
    <w:rsid w:val="00624800"/>
    <w:rsid w:val="0063424E"/>
    <w:rsid w:val="00640187"/>
    <w:rsid w:val="0064181E"/>
    <w:rsid w:val="00642A52"/>
    <w:rsid w:val="00650B63"/>
    <w:rsid w:val="00650C2C"/>
    <w:rsid w:val="00655C6B"/>
    <w:rsid w:val="00655EBA"/>
    <w:rsid w:val="00656556"/>
    <w:rsid w:val="00656EAF"/>
    <w:rsid w:val="006601EA"/>
    <w:rsid w:val="00673746"/>
    <w:rsid w:val="00674D44"/>
    <w:rsid w:val="00676E86"/>
    <w:rsid w:val="00681C79"/>
    <w:rsid w:val="00682D03"/>
    <w:rsid w:val="00682EF9"/>
    <w:rsid w:val="0068567A"/>
    <w:rsid w:val="00686F6A"/>
    <w:rsid w:val="006910CA"/>
    <w:rsid w:val="00693617"/>
    <w:rsid w:val="00695669"/>
    <w:rsid w:val="006970B9"/>
    <w:rsid w:val="006A49C9"/>
    <w:rsid w:val="006A52E3"/>
    <w:rsid w:val="006A5587"/>
    <w:rsid w:val="006B386B"/>
    <w:rsid w:val="006C328F"/>
    <w:rsid w:val="006C3F00"/>
    <w:rsid w:val="006E0B39"/>
    <w:rsid w:val="006E150A"/>
    <w:rsid w:val="006E51FB"/>
    <w:rsid w:val="006F665C"/>
    <w:rsid w:val="006F665D"/>
    <w:rsid w:val="00700A79"/>
    <w:rsid w:val="00712801"/>
    <w:rsid w:val="00715D55"/>
    <w:rsid w:val="00721F1A"/>
    <w:rsid w:val="00723C68"/>
    <w:rsid w:val="0072467B"/>
    <w:rsid w:val="00732A14"/>
    <w:rsid w:val="007333BA"/>
    <w:rsid w:val="00737329"/>
    <w:rsid w:val="00742505"/>
    <w:rsid w:val="00742F69"/>
    <w:rsid w:val="007466FC"/>
    <w:rsid w:val="007545E1"/>
    <w:rsid w:val="00755796"/>
    <w:rsid w:val="00756DFD"/>
    <w:rsid w:val="007577BE"/>
    <w:rsid w:val="00760C20"/>
    <w:rsid w:val="00765B47"/>
    <w:rsid w:val="00776D79"/>
    <w:rsid w:val="00776FCA"/>
    <w:rsid w:val="007A441C"/>
    <w:rsid w:val="007B151C"/>
    <w:rsid w:val="007B3120"/>
    <w:rsid w:val="007B6046"/>
    <w:rsid w:val="007D154C"/>
    <w:rsid w:val="007E3643"/>
    <w:rsid w:val="007E5053"/>
    <w:rsid w:val="007F3CD1"/>
    <w:rsid w:val="007F42E3"/>
    <w:rsid w:val="007F6413"/>
    <w:rsid w:val="00803C58"/>
    <w:rsid w:val="0082691D"/>
    <w:rsid w:val="00835003"/>
    <w:rsid w:val="0083678C"/>
    <w:rsid w:val="008531DD"/>
    <w:rsid w:val="00854E2A"/>
    <w:rsid w:val="008603C8"/>
    <w:rsid w:val="00861AED"/>
    <w:rsid w:val="00862B71"/>
    <w:rsid w:val="00875E17"/>
    <w:rsid w:val="00876D0F"/>
    <w:rsid w:val="00887C10"/>
    <w:rsid w:val="00890B62"/>
    <w:rsid w:val="008947A3"/>
    <w:rsid w:val="00894C7F"/>
    <w:rsid w:val="00895D6E"/>
    <w:rsid w:val="008A55A5"/>
    <w:rsid w:val="008B3352"/>
    <w:rsid w:val="008B422A"/>
    <w:rsid w:val="008B4F07"/>
    <w:rsid w:val="008B5638"/>
    <w:rsid w:val="008B5830"/>
    <w:rsid w:val="008B5A59"/>
    <w:rsid w:val="008E2484"/>
    <w:rsid w:val="008E2792"/>
    <w:rsid w:val="008E4564"/>
    <w:rsid w:val="008E65F6"/>
    <w:rsid w:val="008E7CE2"/>
    <w:rsid w:val="008F4745"/>
    <w:rsid w:val="008F5926"/>
    <w:rsid w:val="008F6192"/>
    <w:rsid w:val="008F7E0F"/>
    <w:rsid w:val="009022B3"/>
    <w:rsid w:val="00911407"/>
    <w:rsid w:val="00911597"/>
    <w:rsid w:val="00920CF3"/>
    <w:rsid w:val="00921276"/>
    <w:rsid w:val="00930361"/>
    <w:rsid w:val="0093193E"/>
    <w:rsid w:val="00946B2D"/>
    <w:rsid w:val="00947FD9"/>
    <w:rsid w:val="00967CE7"/>
    <w:rsid w:val="0097336E"/>
    <w:rsid w:val="00991850"/>
    <w:rsid w:val="00992DF3"/>
    <w:rsid w:val="009931FF"/>
    <w:rsid w:val="009A1D1B"/>
    <w:rsid w:val="009A495E"/>
    <w:rsid w:val="009A60E3"/>
    <w:rsid w:val="009A7458"/>
    <w:rsid w:val="009C5982"/>
    <w:rsid w:val="009D35E6"/>
    <w:rsid w:val="009E5DFB"/>
    <w:rsid w:val="009F0047"/>
    <w:rsid w:val="009F062D"/>
    <w:rsid w:val="009F2D4A"/>
    <w:rsid w:val="009F4A72"/>
    <w:rsid w:val="009F7375"/>
    <w:rsid w:val="00A018CE"/>
    <w:rsid w:val="00A0193F"/>
    <w:rsid w:val="00A06F75"/>
    <w:rsid w:val="00A14900"/>
    <w:rsid w:val="00A21DAA"/>
    <w:rsid w:val="00A23936"/>
    <w:rsid w:val="00A30BE7"/>
    <w:rsid w:val="00A31463"/>
    <w:rsid w:val="00A42A9F"/>
    <w:rsid w:val="00A43E1D"/>
    <w:rsid w:val="00A451FC"/>
    <w:rsid w:val="00A50040"/>
    <w:rsid w:val="00A551B6"/>
    <w:rsid w:val="00A55E1B"/>
    <w:rsid w:val="00A61100"/>
    <w:rsid w:val="00A6114A"/>
    <w:rsid w:val="00A61AF2"/>
    <w:rsid w:val="00A63054"/>
    <w:rsid w:val="00A63376"/>
    <w:rsid w:val="00A72195"/>
    <w:rsid w:val="00A906E6"/>
    <w:rsid w:val="00A96818"/>
    <w:rsid w:val="00AA2CC8"/>
    <w:rsid w:val="00AA48FE"/>
    <w:rsid w:val="00AB5C88"/>
    <w:rsid w:val="00AC2490"/>
    <w:rsid w:val="00AC4197"/>
    <w:rsid w:val="00AC43F2"/>
    <w:rsid w:val="00AC4595"/>
    <w:rsid w:val="00AD6B13"/>
    <w:rsid w:val="00AD76EA"/>
    <w:rsid w:val="00AE090A"/>
    <w:rsid w:val="00AE2941"/>
    <w:rsid w:val="00AE40FF"/>
    <w:rsid w:val="00AE604D"/>
    <w:rsid w:val="00AE613D"/>
    <w:rsid w:val="00AE68E4"/>
    <w:rsid w:val="00AF265B"/>
    <w:rsid w:val="00AF3026"/>
    <w:rsid w:val="00AF31FB"/>
    <w:rsid w:val="00AF6C4D"/>
    <w:rsid w:val="00B0491D"/>
    <w:rsid w:val="00B06A3A"/>
    <w:rsid w:val="00B07444"/>
    <w:rsid w:val="00B156E5"/>
    <w:rsid w:val="00B23C7F"/>
    <w:rsid w:val="00B253F0"/>
    <w:rsid w:val="00B254FD"/>
    <w:rsid w:val="00B268B7"/>
    <w:rsid w:val="00B301BD"/>
    <w:rsid w:val="00B40CDF"/>
    <w:rsid w:val="00B42526"/>
    <w:rsid w:val="00B43EFC"/>
    <w:rsid w:val="00B5309E"/>
    <w:rsid w:val="00B70A9E"/>
    <w:rsid w:val="00B73AC0"/>
    <w:rsid w:val="00B749BA"/>
    <w:rsid w:val="00B75B02"/>
    <w:rsid w:val="00B75E2A"/>
    <w:rsid w:val="00B9367B"/>
    <w:rsid w:val="00B964E6"/>
    <w:rsid w:val="00BA4494"/>
    <w:rsid w:val="00BA4DA1"/>
    <w:rsid w:val="00BA5A4B"/>
    <w:rsid w:val="00BB0B54"/>
    <w:rsid w:val="00BB38B1"/>
    <w:rsid w:val="00BB76D1"/>
    <w:rsid w:val="00BC7987"/>
    <w:rsid w:val="00BE5008"/>
    <w:rsid w:val="00BF1489"/>
    <w:rsid w:val="00C00FE0"/>
    <w:rsid w:val="00C12926"/>
    <w:rsid w:val="00C14812"/>
    <w:rsid w:val="00C1691B"/>
    <w:rsid w:val="00C2006B"/>
    <w:rsid w:val="00C3012F"/>
    <w:rsid w:val="00C3158E"/>
    <w:rsid w:val="00C32CE4"/>
    <w:rsid w:val="00C3678B"/>
    <w:rsid w:val="00C376A8"/>
    <w:rsid w:val="00C3792B"/>
    <w:rsid w:val="00C41467"/>
    <w:rsid w:val="00C500BF"/>
    <w:rsid w:val="00C502B8"/>
    <w:rsid w:val="00C50E33"/>
    <w:rsid w:val="00C70AEA"/>
    <w:rsid w:val="00C721F0"/>
    <w:rsid w:val="00C76941"/>
    <w:rsid w:val="00C7729D"/>
    <w:rsid w:val="00C95829"/>
    <w:rsid w:val="00C961FC"/>
    <w:rsid w:val="00CA3DE4"/>
    <w:rsid w:val="00CA5403"/>
    <w:rsid w:val="00CB1241"/>
    <w:rsid w:val="00CB4504"/>
    <w:rsid w:val="00CB7AE5"/>
    <w:rsid w:val="00CC28DC"/>
    <w:rsid w:val="00CC5346"/>
    <w:rsid w:val="00CF3A33"/>
    <w:rsid w:val="00CF7996"/>
    <w:rsid w:val="00CF7A81"/>
    <w:rsid w:val="00D154A1"/>
    <w:rsid w:val="00D157CE"/>
    <w:rsid w:val="00D26D81"/>
    <w:rsid w:val="00D30EF4"/>
    <w:rsid w:val="00D40AA0"/>
    <w:rsid w:val="00D438F8"/>
    <w:rsid w:val="00D44BEF"/>
    <w:rsid w:val="00D52854"/>
    <w:rsid w:val="00D5385C"/>
    <w:rsid w:val="00D56B81"/>
    <w:rsid w:val="00D56CDA"/>
    <w:rsid w:val="00D6466C"/>
    <w:rsid w:val="00D66772"/>
    <w:rsid w:val="00D669A0"/>
    <w:rsid w:val="00D66B8C"/>
    <w:rsid w:val="00D76075"/>
    <w:rsid w:val="00D80625"/>
    <w:rsid w:val="00D90DDB"/>
    <w:rsid w:val="00D918FC"/>
    <w:rsid w:val="00DA08AD"/>
    <w:rsid w:val="00DA4D3B"/>
    <w:rsid w:val="00DB0387"/>
    <w:rsid w:val="00DC0F8D"/>
    <w:rsid w:val="00DC223C"/>
    <w:rsid w:val="00DC6752"/>
    <w:rsid w:val="00DE0467"/>
    <w:rsid w:val="00E0245C"/>
    <w:rsid w:val="00E03AB9"/>
    <w:rsid w:val="00E113C4"/>
    <w:rsid w:val="00E243DE"/>
    <w:rsid w:val="00E26568"/>
    <w:rsid w:val="00E317FB"/>
    <w:rsid w:val="00E32245"/>
    <w:rsid w:val="00E3279B"/>
    <w:rsid w:val="00E3386F"/>
    <w:rsid w:val="00E35DFA"/>
    <w:rsid w:val="00E43EB9"/>
    <w:rsid w:val="00E44D47"/>
    <w:rsid w:val="00E47804"/>
    <w:rsid w:val="00E50B8A"/>
    <w:rsid w:val="00E54468"/>
    <w:rsid w:val="00E554E3"/>
    <w:rsid w:val="00E556E1"/>
    <w:rsid w:val="00E576D8"/>
    <w:rsid w:val="00E62060"/>
    <w:rsid w:val="00E64013"/>
    <w:rsid w:val="00E749A0"/>
    <w:rsid w:val="00E82801"/>
    <w:rsid w:val="00E979D8"/>
    <w:rsid w:val="00EA195E"/>
    <w:rsid w:val="00EA2AE0"/>
    <w:rsid w:val="00EA4BA7"/>
    <w:rsid w:val="00EA6EA2"/>
    <w:rsid w:val="00EA7753"/>
    <w:rsid w:val="00EB0861"/>
    <w:rsid w:val="00EB54ED"/>
    <w:rsid w:val="00EB6B56"/>
    <w:rsid w:val="00EC3ECE"/>
    <w:rsid w:val="00EC5FE4"/>
    <w:rsid w:val="00ED4043"/>
    <w:rsid w:val="00ED5656"/>
    <w:rsid w:val="00EE3E21"/>
    <w:rsid w:val="00EE62F1"/>
    <w:rsid w:val="00EF019C"/>
    <w:rsid w:val="00EF4615"/>
    <w:rsid w:val="00EF4984"/>
    <w:rsid w:val="00EF4CA3"/>
    <w:rsid w:val="00F018C2"/>
    <w:rsid w:val="00F050F3"/>
    <w:rsid w:val="00F06C8C"/>
    <w:rsid w:val="00F06EFF"/>
    <w:rsid w:val="00F111D9"/>
    <w:rsid w:val="00F12754"/>
    <w:rsid w:val="00F1551E"/>
    <w:rsid w:val="00F22ED1"/>
    <w:rsid w:val="00F2582C"/>
    <w:rsid w:val="00F25A67"/>
    <w:rsid w:val="00F25EEB"/>
    <w:rsid w:val="00F26C24"/>
    <w:rsid w:val="00F30290"/>
    <w:rsid w:val="00F30D80"/>
    <w:rsid w:val="00F45D86"/>
    <w:rsid w:val="00F64821"/>
    <w:rsid w:val="00F6511E"/>
    <w:rsid w:val="00F75A9C"/>
    <w:rsid w:val="00F81B83"/>
    <w:rsid w:val="00F81C3A"/>
    <w:rsid w:val="00F91A98"/>
    <w:rsid w:val="00F97B31"/>
    <w:rsid w:val="00FB1F02"/>
    <w:rsid w:val="00FB5320"/>
    <w:rsid w:val="00FB6BFE"/>
    <w:rsid w:val="00FD55DD"/>
    <w:rsid w:val="00FD5BE4"/>
    <w:rsid w:val="00FD5DC4"/>
    <w:rsid w:val="00FE02B9"/>
    <w:rsid w:val="00FE213E"/>
    <w:rsid w:val="00FE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FD895"/>
  <w15:docId w15:val="{E1AFF5DC-12C2-4E94-9DCA-09B661C8E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EA2"/>
    <w:pPr>
      <w:suppressAutoHyphens/>
      <w:ind w:firstLine="709"/>
      <w:jc w:val="both"/>
    </w:pPr>
    <w:rPr>
      <w:rFonts w:ascii="Calibri" w:eastAsia="Times New Roman" w:hAnsi="Calibri" w:cs="Times New Roman"/>
      <w:sz w:val="24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7333BA"/>
    <w:pPr>
      <w:keepNext/>
      <w:spacing w:before="480" w:after="120"/>
      <w:outlineLvl w:val="0"/>
    </w:pPr>
    <w:rPr>
      <w:rFonts w:cs="Arial"/>
      <w:b/>
      <w:kern w:val="1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278A7"/>
    <w:pPr>
      <w:keepNext/>
      <w:numPr>
        <w:ilvl w:val="1"/>
        <w:numId w:val="2"/>
      </w:numPr>
      <w:tabs>
        <w:tab w:val="left" w:pos="426"/>
      </w:tabs>
      <w:spacing w:before="360" w:after="120"/>
      <w:outlineLvl w:val="1"/>
    </w:pPr>
    <w:rPr>
      <w:rFonts w:cs="Arial"/>
      <w:b/>
      <w:bCs/>
      <w:iCs/>
      <w:sz w:val="28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05E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05EE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05E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05EE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05EE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qFormat/>
    <w:rsid w:val="00D80625"/>
    <w:pPr>
      <w:suppressAutoHyphens w:val="0"/>
      <w:spacing w:before="60" w:after="60"/>
      <w:ind w:left="1985" w:hanging="1985"/>
      <w:outlineLvl w:val="7"/>
    </w:pPr>
    <w:rPr>
      <w:rFonts w:cs="Arial"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05EE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33BA"/>
    <w:rPr>
      <w:rFonts w:ascii="Arial" w:eastAsia="Times New Roman" w:hAnsi="Arial" w:cs="Arial"/>
      <w:b/>
      <w:kern w:val="1"/>
      <w:sz w:val="28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rsid w:val="002278A7"/>
    <w:rPr>
      <w:rFonts w:ascii="Calibri" w:eastAsia="Times New Roman" w:hAnsi="Calibri" w:cs="Arial"/>
      <w:b/>
      <w:bCs/>
      <w:iCs/>
      <w:sz w:val="28"/>
      <w:szCs w:val="24"/>
      <w:lang w:eastAsia="ar-SA"/>
    </w:rPr>
  </w:style>
  <w:style w:type="character" w:styleId="slostrnky">
    <w:name w:val="page number"/>
    <w:basedOn w:val="Standardnpsmoodstavce"/>
    <w:rsid w:val="007333BA"/>
  </w:style>
  <w:style w:type="paragraph" w:styleId="Zhlav">
    <w:name w:val="header"/>
    <w:basedOn w:val="Normln"/>
    <w:link w:val="ZhlavChar"/>
    <w:rsid w:val="007333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333BA"/>
    <w:rPr>
      <w:rFonts w:ascii="Arial" w:eastAsia="Times New Roman" w:hAnsi="Arial" w:cs="Times New Roman"/>
      <w:szCs w:val="20"/>
      <w:lang w:eastAsia="ar-SA"/>
    </w:rPr>
  </w:style>
  <w:style w:type="paragraph" w:styleId="Zpat">
    <w:name w:val="footer"/>
    <w:basedOn w:val="Normln"/>
    <w:link w:val="ZpatChar"/>
    <w:rsid w:val="007333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333BA"/>
    <w:rPr>
      <w:rFonts w:ascii="Arial" w:eastAsia="Times New Roman" w:hAnsi="Arial" w:cs="Times New Roman"/>
      <w:szCs w:val="20"/>
      <w:lang w:eastAsia="ar-SA"/>
    </w:rPr>
  </w:style>
  <w:style w:type="paragraph" w:customStyle="1" w:styleId="Zkladntextodsazen22">
    <w:name w:val="Základní text odsazený 22"/>
    <w:basedOn w:val="Normln"/>
    <w:rsid w:val="007333BA"/>
    <w:pPr>
      <w:ind w:firstLine="705"/>
    </w:pPr>
  </w:style>
  <w:style w:type="paragraph" w:styleId="Obsah1">
    <w:name w:val="toc 1"/>
    <w:basedOn w:val="Normln"/>
    <w:next w:val="Normln"/>
    <w:uiPriority w:val="39"/>
    <w:rsid w:val="001752EF"/>
    <w:pPr>
      <w:tabs>
        <w:tab w:val="left" w:pos="567"/>
        <w:tab w:val="right" w:leader="dot" w:pos="9060"/>
      </w:tabs>
      <w:spacing w:before="120" w:after="120"/>
      <w:ind w:left="1134" w:hanging="1134"/>
    </w:pPr>
    <w:rPr>
      <w:b/>
      <w:bCs/>
      <w:sz w:val="18"/>
      <w:szCs w:val="24"/>
    </w:rPr>
  </w:style>
  <w:style w:type="paragraph" w:styleId="Obsah2">
    <w:name w:val="toc 2"/>
    <w:basedOn w:val="Normln"/>
    <w:next w:val="Normln"/>
    <w:uiPriority w:val="39"/>
    <w:rsid w:val="00302363"/>
    <w:pPr>
      <w:tabs>
        <w:tab w:val="left" w:pos="1276"/>
        <w:tab w:val="right" w:leader="dot" w:pos="9060"/>
      </w:tabs>
      <w:ind w:left="1134" w:hanging="567"/>
      <w:jc w:val="left"/>
    </w:pPr>
    <w:rPr>
      <w:b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D80625"/>
    <w:rPr>
      <w:rFonts w:ascii="Arial" w:eastAsia="Times New Roman" w:hAnsi="Arial" w:cs="Arial"/>
      <w:iCs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7333BA"/>
    <w:pPr>
      <w:widowControl w:val="0"/>
      <w:tabs>
        <w:tab w:val="right" w:pos="-7655"/>
        <w:tab w:val="left" w:pos="-1985"/>
        <w:tab w:val="right" w:pos="0"/>
      </w:tabs>
      <w:spacing w:before="2040"/>
      <w:ind w:left="2268" w:hanging="1474"/>
    </w:pPr>
    <w:rPr>
      <w:b/>
      <w:snapToGrid w:val="0"/>
      <w:sz w:val="28"/>
      <w:lang w:eastAsia="cs-CZ"/>
    </w:rPr>
  </w:style>
  <w:style w:type="character" w:customStyle="1" w:styleId="PodnadpisChar">
    <w:name w:val="Podnadpis Char"/>
    <w:basedOn w:val="Standardnpsmoodstavce"/>
    <w:link w:val="Podnadpis"/>
    <w:rsid w:val="007333BA"/>
    <w:rPr>
      <w:rFonts w:ascii="Arial" w:eastAsia="Times New Roman" w:hAnsi="Arial" w:cs="Times New Roman"/>
      <w:b/>
      <w:snapToGrid w:val="0"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E51FB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8B5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8B5A59"/>
    <w:rPr>
      <w:rFonts w:ascii="Arial" w:eastAsia="Times New Roman" w:hAnsi="Arial" w:cs="Times New Roman"/>
      <w:szCs w:val="20"/>
      <w:lang w:eastAsia="ar-SA"/>
    </w:rPr>
  </w:style>
  <w:style w:type="paragraph" w:styleId="Zkladntext">
    <w:name w:val="Body Text"/>
    <w:basedOn w:val="Normln"/>
    <w:link w:val="ZkladntextChar"/>
    <w:uiPriority w:val="99"/>
    <w:unhideWhenUsed/>
    <w:rsid w:val="00A30BE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30BE7"/>
    <w:rPr>
      <w:rFonts w:ascii="Arial" w:eastAsia="Times New Roman" w:hAnsi="Arial" w:cs="Times New Roman"/>
      <w:szCs w:val="20"/>
      <w:lang w:eastAsia="ar-SA"/>
    </w:rPr>
  </w:style>
  <w:style w:type="paragraph" w:styleId="Obsah8">
    <w:name w:val="toc 8"/>
    <w:basedOn w:val="Normln"/>
    <w:next w:val="Normln"/>
    <w:autoRedefine/>
    <w:uiPriority w:val="39"/>
    <w:unhideWhenUsed/>
    <w:rsid w:val="00EF019C"/>
    <w:pPr>
      <w:spacing w:after="100"/>
      <w:ind w:left="1540"/>
    </w:pPr>
  </w:style>
  <w:style w:type="character" w:customStyle="1" w:styleId="Nadpis9Char">
    <w:name w:val="Nadpis 9 Char"/>
    <w:basedOn w:val="Standardnpsmoodstavce"/>
    <w:link w:val="Nadpis9"/>
    <w:uiPriority w:val="9"/>
    <w:semiHidden/>
    <w:rsid w:val="00205E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05EE0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05EE0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05EE0"/>
    <w:rPr>
      <w:rFonts w:asciiTheme="majorHAnsi" w:eastAsiaTheme="majorEastAsia" w:hAnsiTheme="majorHAnsi" w:cstheme="majorBidi"/>
      <w:color w:val="243F60" w:themeColor="accent1" w:themeShade="7F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05EE0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05EE0"/>
    <w:rPr>
      <w:rFonts w:asciiTheme="majorHAnsi" w:eastAsiaTheme="majorEastAsia" w:hAnsiTheme="majorHAnsi" w:cstheme="majorBidi"/>
      <w:b/>
      <w:bCs/>
      <w:color w:val="4F81BD" w:themeColor="accent1"/>
      <w:szCs w:val="20"/>
      <w:lang w:eastAsia="ar-SA"/>
    </w:rPr>
  </w:style>
  <w:style w:type="paragraph" w:styleId="Nzev">
    <w:name w:val="Title"/>
    <w:basedOn w:val="Normln"/>
    <w:next w:val="Normln"/>
    <w:link w:val="NzevChar"/>
    <w:qFormat/>
    <w:rsid w:val="001752EF"/>
    <w:pPr>
      <w:spacing w:before="4440" w:after="1080"/>
      <w:jc w:val="center"/>
    </w:pPr>
    <w:rPr>
      <w:rFonts w:cs="Arial"/>
      <w:b/>
      <w:sz w:val="60"/>
      <w:szCs w:val="60"/>
    </w:rPr>
  </w:style>
  <w:style w:type="character" w:customStyle="1" w:styleId="NzevChar">
    <w:name w:val="Název Char"/>
    <w:basedOn w:val="Standardnpsmoodstavce"/>
    <w:link w:val="Nzev"/>
    <w:rsid w:val="001752EF"/>
    <w:rPr>
      <w:rFonts w:ascii="Arial" w:eastAsia="Times New Roman" w:hAnsi="Arial" w:cs="Arial"/>
      <w:b/>
      <w:sz w:val="60"/>
      <w:szCs w:val="60"/>
      <w:lang w:eastAsia="ar-SA"/>
    </w:rPr>
  </w:style>
  <w:style w:type="paragraph" w:customStyle="1" w:styleId="Text">
    <w:name w:val="Text"/>
    <w:basedOn w:val="Normln"/>
    <w:link w:val="TextChar"/>
    <w:qFormat/>
    <w:rsid w:val="00475AB1"/>
    <w:pPr>
      <w:spacing w:before="120" w:after="120" w:line="276" w:lineRule="auto"/>
      <w:ind w:firstLine="567"/>
    </w:pPr>
    <w:rPr>
      <w:sz w:val="20"/>
    </w:rPr>
  </w:style>
  <w:style w:type="paragraph" w:customStyle="1" w:styleId="Text-Odrky">
    <w:name w:val="Text - Odrážky"/>
    <w:basedOn w:val="Text"/>
    <w:qFormat/>
    <w:rsid w:val="00C3012F"/>
    <w:pPr>
      <w:spacing w:before="0" w:after="0"/>
      <w:ind w:firstLine="0"/>
    </w:pPr>
  </w:style>
  <w:style w:type="character" w:customStyle="1" w:styleId="TextChar">
    <w:name w:val="Text Char"/>
    <w:basedOn w:val="Standardnpsmoodstavce"/>
    <w:link w:val="Text"/>
    <w:rsid w:val="00475AB1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Matej">
    <w:name w:val="Matej"/>
    <w:basedOn w:val="Zpat"/>
    <w:link w:val="MatejChar"/>
    <w:qFormat/>
    <w:rsid w:val="00345637"/>
    <w:pPr>
      <w:tabs>
        <w:tab w:val="clear" w:pos="4536"/>
        <w:tab w:val="clear" w:pos="9072"/>
        <w:tab w:val="left" w:pos="284"/>
        <w:tab w:val="left" w:pos="709"/>
      </w:tabs>
      <w:suppressAutoHyphens w:val="0"/>
      <w:spacing w:before="120" w:after="120"/>
      <w:ind w:firstLine="680"/>
      <w:contextualSpacing/>
    </w:pPr>
    <w:rPr>
      <w:bCs/>
      <w:szCs w:val="24"/>
      <w:lang w:val="x-none" w:eastAsia="x-none"/>
    </w:rPr>
  </w:style>
  <w:style w:type="character" w:customStyle="1" w:styleId="MatejChar">
    <w:name w:val="Matej Char"/>
    <w:link w:val="Matej"/>
    <w:rsid w:val="00345637"/>
    <w:rPr>
      <w:rFonts w:ascii="Arial" w:eastAsia="Times New Roman" w:hAnsi="Arial" w:cs="Times New Roman"/>
      <w:bCs/>
      <w:szCs w:val="24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C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CD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odstavec2">
    <w:name w:val="odstavec2"/>
    <w:basedOn w:val="Normln"/>
    <w:rsid w:val="00556E9F"/>
    <w:pPr>
      <w:suppressAutoHyphens w:val="0"/>
      <w:ind w:firstLine="0"/>
    </w:pPr>
    <w:rPr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20CF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20CF3"/>
    <w:rPr>
      <w:rFonts w:ascii="Arial" w:eastAsia="Times New Roman" w:hAnsi="Arial" w:cs="Times New Roman"/>
      <w:szCs w:val="20"/>
      <w:lang w:eastAsia="ar-SA"/>
    </w:rPr>
  </w:style>
  <w:style w:type="paragraph" w:customStyle="1" w:styleId="Default">
    <w:name w:val="Default"/>
    <w:rsid w:val="00721F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0B42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POOdstavec">
    <w:name w:val="TPO Odstavec"/>
    <w:basedOn w:val="Normln"/>
    <w:link w:val="TPOOdstavecChar"/>
    <w:qFormat/>
    <w:locked/>
    <w:rsid w:val="009F2D4A"/>
    <w:pPr>
      <w:suppressAutoHyphens w:val="0"/>
      <w:spacing w:after="120"/>
      <w:ind w:firstLine="0"/>
    </w:pPr>
    <w:rPr>
      <w:rFonts w:ascii="Franklin Gothic Book" w:hAnsi="Franklin Gothic Book"/>
      <w:sz w:val="20"/>
      <w:lang w:eastAsia="cs-CZ"/>
    </w:rPr>
  </w:style>
  <w:style w:type="character" w:customStyle="1" w:styleId="TPOOdstavecChar">
    <w:name w:val="TPO Odstavec Char"/>
    <w:basedOn w:val="Standardnpsmoodstavce"/>
    <w:link w:val="TPOOdstavec"/>
    <w:rsid w:val="009F2D4A"/>
    <w:rPr>
      <w:rFonts w:ascii="Franklin Gothic Book" w:eastAsia="Times New Roman" w:hAnsi="Franklin Gothic Book" w:cs="Times New Roman"/>
      <w:sz w:val="20"/>
      <w:szCs w:val="20"/>
      <w:lang w:eastAsia="cs-CZ"/>
    </w:rPr>
  </w:style>
  <w:style w:type="character" w:styleId="Siln">
    <w:name w:val="Strong"/>
    <w:uiPriority w:val="22"/>
    <w:qFormat/>
    <w:rsid w:val="00B0491D"/>
    <w:rPr>
      <w:b/>
      <w:bCs/>
    </w:rPr>
  </w:style>
  <w:style w:type="paragraph" w:customStyle="1" w:styleId="Obsah">
    <w:name w:val="Obsah"/>
    <w:next w:val="Normln"/>
    <w:rsid w:val="00742F69"/>
    <w:pPr>
      <w:ind w:firstLine="397"/>
    </w:pPr>
    <w:rPr>
      <w:rFonts w:ascii="Arial" w:eastAsia="Times New Roman" w:hAnsi="Arial" w:cs="Times New Roman"/>
      <w:b/>
      <w:noProof/>
      <w:kern w:val="28"/>
      <w:sz w:val="28"/>
      <w:szCs w:val="20"/>
      <w:lang w:eastAsia="cs-CZ"/>
    </w:rPr>
  </w:style>
  <w:style w:type="paragraph" w:customStyle="1" w:styleId="BKBOdrky">
    <w:name w:val="BKB Odrážky"/>
    <w:basedOn w:val="Normln"/>
    <w:link w:val="BKBOdrkyChar"/>
    <w:qFormat/>
    <w:rsid w:val="002278A7"/>
    <w:pPr>
      <w:numPr>
        <w:numId w:val="12"/>
      </w:numPr>
      <w:suppressAutoHyphens w:val="0"/>
      <w:spacing w:after="120" w:line="276" w:lineRule="auto"/>
      <w:ind w:left="284" w:hanging="284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KBOdrkyChar">
    <w:name w:val="BKB Odrážky Char"/>
    <w:basedOn w:val="Standardnpsmoodstavce"/>
    <w:link w:val="BKBOdrky"/>
    <w:rsid w:val="002278A7"/>
    <w:rPr>
      <w:sz w:val="24"/>
    </w:rPr>
  </w:style>
  <w:style w:type="paragraph" w:customStyle="1" w:styleId="TO-normln">
    <w:name w:val="TO-normální"/>
    <w:basedOn w:val="Normln"/>
    <w:link w:val="TO-normlnChar1"/>
    <w:rsid w:val="002278A7"/>
    <w:pPr>
      <w:suppressAutoHyphens w:val="0"/>
      <w:spacing w:before="80" w:after="40" w:line="360" w:lineRule="auto"/>
      <w:ind w:left="720" w:firstLine="0"/>
    </w:pPr>
    <w:rPr>
      <w:rFonts w:ascii="Century Gothic" w:hAnsi="Century Gothic" w:cstheme="minorHAnsi"/>
      <w:sz w:val="20"/>
      <w:lang w:eastAsia="cs-CZ"/>
    </w:rPr>
  </w:style>
  <w:style w:type="character" w:customStyle="1" w:styleId="TO-normlnChar1">
    <w:name w:val="TO-normální Char1"/>
    <w:link w:val="TO-normln"/>
    <w:rsid w:val="002278A7"/>
    <w:rPr>
      <w:rFonts w:ascii="Century Gothic" w:eastAsia="Times New Roman" w:hAnsi="Century Gothic" w:cstheme="minorHAnsi"/>
      <w:sz w:val="20"/>
      <w:szCs w:val="20"/>
      <w:lang w:eastAsia="cs-CZ"/>
    </w:rPr>
  </w:style>
  <w:style w:type="paragraph" w:customStyle="1" w:styleId="TO-normlnPrvndek042cm">
    <w:name w:val="TO-normální + První řádek:  042 cm"/>
    <w:basedOn w:val="TO-normln"/>
    <w:rsid w:val="002278A7"/>
    <w:pPr>
      <w:ind w:firstLine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6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5564">
          <w:marLeft w:val="0"/>
          <w:marRight w:val="9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515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D35C5-DBBC-4D0D-83CD-6FF3EFAE9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 2010</dc:creator>
  <cp:lastModifiedBy>Ondřej Cicák</cp:lastModifiedBy>
  <cp:revision>7</cp:revision>
  <cp:lastPrinted>2024-01-12T08:13:00Z</cp:lastPrinted>
  <dcterms:created xsi:type="dcterms:W3CDTF">2020-11-13T07:56:00Z</dcterms:created>
  <dcterms:modified xsi:type="dcterms:W3CDTF">2024-01-12T08:13:00Z</dcterms:modified>
</cp:coreProperties>
</file>